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9E5B7D" w:rsidRPr="009E5B7D">
        <w:rPr>
          <w:rFonts w:ascii="Times New Roman" w:hAnsi="Times New Roman" w:cs="Times New Roman"/>
          <w:b/>
          <w:sz w:val="40"/>
          <w:szCs w:val="40"/>
          <w:lang w:val="en-US"/>
        </w:rPr>
        <w:t>29.10.2019 12:00</w:t>
      </w:r>
      <w:r w:rsidR="009E5B7D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9E5B7D" w:rsidRPr="00096A58" w:rsidRDefault="009E5B7D">
      <w:pPr>
        <w:rPr>
          <w:rFonts w:ascii="Times New Roman" w:hAnsi="Times New Roman" w:cs="Times New Roman"/>
          <w:b/>
          <w:sz w:val="40"/>
          <w:szCs w:val="40"/>
        </w:rPr>
      </w:pPr>
    </w:p>
    <w:p w:rsidR="009E5B7D" w:rsidRDefault="009E5B7D" w:rsidP="009E5B7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 :</w:t>
      </w:r>
    </w:p>
    <w:p w:rsidR="009E5B7D" w:rsidRDefault="009E5B7D" w:rsidP="009E5B7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9E5B7D" w:rsidRDefault="009E5B7D" w:rsidP="009E5B7D">
      <w:pPr>
        <w:autoSpaceDE w:val="0"/>
        <w:autoSpaceDN w:val="0"/>
        <w:adjustRightInd w:val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</w:p>
    <w:p w:rsidR="009E5B7D" w:rsidRDefault="009E5B7D" w:rsidP="009E5B7D">
      <w:pPr>
        <w:pStyle w:val="a3"/>
        <w:rPr>
          <w:rFonts w:ascii="Verdana" w:hAnsi="Verdana"/>
          <w:b/>
          <w:color w:val="333333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</w:rPr>
        <w:t>т.1: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4"/>
          <w:szCs w:val="24"/>
        </w:rPr>
        <w:t>Обявяване на окончателните резултати за ИЗБИРАНЕ НА ОБЩИНСКИ СЪВЕТНИЦИ В ОБЩИНА ПЛЕВЕН в произведените изборите за общински съветници и кметове на 27.10.2019г.в Община Плевен.</w:t>
      </w:r>
    </w:p>
    <w:p w:rsidR="00840DBC" w:rsidRPr="00C42058" w:rsidRDefault="00840DBC" w:rsidP="009E5B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C4C" w:rsidRDefault="00F07C4C" w:rsidP="00681CA6">
      <w:pPr>
        <w:spacing w:after="0" w:line="240" w:lineRule="auto"/>
      </w:pPr>
      <w:r>
        <w:separator/>
      </w:r>
    </w:p>
  </w:endnote>
  <w:endnote w:type="continuationSeparator" w:id="0">
    <w:p w:rsidR="00F07C4C" w:rsidRDefault="00F07C4C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C4C" w:rsidRDefault="00F07C4C" w:rsidP="00681CA6">
      <w:pPr>
        <w:spacing w:after="0" w:line="240" w:lineRule="auto"/>
      </w:pPr>
      <w:r>
        <w:separator/>
      </w:r>
    </w:p>
  </w:footnote>
  <w:footnote w:type="continuationSeparator" w:id="0">
    <w:p w:rsidR="00F07C4C" w:rsidRDefault="00F07C4C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204FB1"/>
    <w:rsid w:val="002A03BD"/>
    <w:rsid w:val="002F0C9C"/>
    <w:rsid w:val="002F201C"/>
    <w:rsid w:val="00311DF6"/>
    <w:rsid w:val="00326506"/>
    <w:rsid w:val="00336841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B18AE"/>
    <w:rsid w:val="009E13EF"/>
    <w:rsid w:val="009E5B7D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36D57"/>
    <w:rsid w:val="00C42058"/>
    <w:rsid w:val="00C5238E"/>
    <w:rsid w:val="00C8017E"/>
    <w:rsid w:val="00C80BB5"/>
    <w:rsid w:val="00C925A6"/>
    <w:rsid w:val="00CA6C00"/>
    <w:rsid w:val="00D54A3F"/>
    <w:rsid w:val="00D909D8"/>
    <w:rsid w:val="00DE313E"/>
    <w:rsid w:val="00E75F3F"/>
    <w:rsid w:val="00E81928"/>
    <w:rsid w:val="00E82C21"/>
    <w:rsid w:val="00EC15B1"/>
    <w:rsid w:val="00EF7F53"/>
    <w:rsid w:val="00F07C4C"/>
    <w:rsid w:val="00F27BBE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2019-09-04T15:58:00Z</dcterms:created>
  <dcterms:modified xsi:type="dcterms:W3CDTF">2019-11-01T17:34:00Z</dcterms:modified>
</cp:coreProperties>
</file>